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Layout w:type="fixed"/>
        <w:tblLook w:val="04A0"/>
      </w:tblPr>
      <w:tblGrid>
        <w:gridCol w:w="4537"/>
        <w:gridCol w:w="1984"/>
        <w:gridCol w:w="3686"/>
      </w:tblGrid>
      <w:tr w:rsidR="00CC75A8" w:rsidTr="00995AB4">
        <w:trPr>
          <w:trHeight w:val="2552"/>
        </w:trPr>
        <w:tc>
          <w:tcPr>
            <w:tcW w:w="4537" w:type="dxa"/>
            <w:hideMark/>
          </w:tcPr>
          <w:p w:rsidR="00CC75A8" w:rsidRDefault="00CC75A8" w:rsidP="00995AB4">
            <w:pPr>
              <w:pStyle w:val="1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CC75A8" w:rsidRDefault="00CC75A8" w:rsidP="00995AB4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CC75A8" w:rsidRDefault="00CC75A8" w:rsidP="00995AB4">
            <w:pPr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CC75A8" w:rsidRDefault="00CC75A8" w:rsidP="00995AB4">
            <w:pPr>
              <w:ind w:right="3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CC75A8" w:rsidRDefault="00CC75A8" w:rsidP="00995AB4">
            <w:pPr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CC75A8" w:rsidRPr="00C12A3A" w:rsidRDefault="00C12A3A" w:rsidP="00C12A3A">
            <w:pPr>
              <w:jc w:val="center"/>
              <w:rPr>
                <w:b/>
              </w:rPr>
            </w:pPr>
            <w:r w:rsidRPr="00C12A3A">
              <w:rPr>
                <w:b/>
                <w:noProof/>
              </w:rPr>
              <w:drawing>
                <wp:inline distT="0" distB="0" distL="0" distR="0">
                  <wp:extent cx="731520" cy="73152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CC75A8" w:rsidRDefault="00CC75A8" w:rsidP="00995A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CC75A8" w:rsidRDefault="00CC75A8" w:rsidP="00995A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CC75A8" w:rsidRDefault="00CC75A8" w:rsidP="00995A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CC75A8" w:rsidRDefault="00CC75A8" w:rsidP="00995A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C75A8" w:rsidRDefault="00CC75A8" w:rsidP="00995AB4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C75A8" w:rsidRDefault="00CC75A8" w:rsidP="00995AB4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CC75A8" w:rsidRDefault="00CC75A8" w:rsidP="00CC75A8">
      <w:pPr>
        <w:rPr>
          <w:b/>
          <w:bCs/>
        </w:rPr>
      </w:pPr>
    </w:p>
    <w:p w:rsidR="001E1532" w:rsidRDefault="001E1532" w:rsidP="001E1532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CC75A8" w:rsidRPr="00700821" w:rsidRDefault="00CC75A8" w:rsidP="001E1532">
      <w:pPr>
        <w:jc w:val="center"/>
        <w:rPr>
          <w:b/>
          <w:bCs/>
          <w:sz w:val="28"/>
          <w:szCs w:val="28"/>
        </w:rPr>
      </w:pPr>
    </w:p>
    <w:p w:rsidR="00C12A3A" w:rsidRPr="002963AB" w:rsidRDefault="002963AB" w:rsidP="00C12A3A">
      <w:pPr>
        <w:pStyle w:val="ConsPlusTitle"/>
        <w:jc w:val="center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963AB">
        <w:rPr>
          <w:sz w:val="28"/>
          <w:szCs w:val="28"/>
        </w:rPr>
        <w:t xml:space="preserve">Двадцать второй </w:t>
      </w:r>
      <w:r w:rsidR="00C12A3A" w:rsidRPr="002963AB">
        <w:rPr>
          <w:sz w:val="28"/>
          <w:szCs w:val="28"/>
        </w:rPr>
        <w:t>сессии четвертого созыва</w:t>
      </w:r>
    </w:p>
    <w:p w:rsidR="00C12A3A" w:rsidRPr="002963AB" w:rsidRDefault="00C12A3A" w:rsidP="00C12A3A">
      <w:pPr>
        <w:rPr>
          <w:b/>
          <w:bCs/>
          <w:sz w:val="28"/>
          <w:szCs w:val="28"/>
        </w:rPr>
      </w:pPr>
    </w:p>
    <w:p w:rsidR="001E1532" w:rsidRPr="00700821" w:rsidRDefault="00C12A3A" w:rsidP="00C12A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E1532" w:rsidRPr="007008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11» ноября  2021г.             </w:t>
      </w:r>
      <w:r w:rsidR="001E1532" w:rsidRPr="00700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с.Козуль</w:t>
      </w:r>
      <w:proofErr w:type="spellEnd"/>
      <w:r w:rsidR="001E1532" w:rsidRPr="00700821">
        <w:rPr>
          <w:sz w:val="28"/>
          <w:szCs w:val="28"/>
        </w:rPr>
        <w:t xml:space="preserve">           </w:t>
      </w:r>
      <w:r w:rsidR="00C8511B">
        <w:rPr>
          <w:sz w:val="28"/>
          <w:szCs w:val="28"/>
        </w:rPr>
        <w:t xml:space="preserve">                      № 22</w:t>
      </w:r>
      <w:r w:rsidR="002963AB">
        <w:rPr>
          <w:sz w:val="28"/>
          <w:szCs w:val="28"/>
        </w:rPr>
        <w:t>-1</w:t>
      </w:r>
      <w:r>
        <w:rPr>
          <w:sz w:val="28"/>
          <w:szCs w:val="28"/>
        </w:rPr>
        <w:t xml:space="preserve">              </w:t>
      </w:r>
    </w:p>
    <w:p w:rsidR="001E1532" w:rsidRPr="00700821" w:rsidRDefault="001E1532" w:rsidP="001E1532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1E1532" w:rsidRPr="00AE0F4D" w:rsidRDefault="001E1532" w:rsidP="001E1532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</w:t>
      </w:r>
      <w:r w:rsidRPr="00AE0F4D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 w:rsidR="00AE0F4D" w:rsidRPr="00AE0F4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E0F4D" w:rsidRPr="00AE0F4D">
        <w:rPr>
          <w:b/>
          <w:bCs/>
          <w:color w:val="000000"/>
          <w:sz w:val="28"/>
          <w:szCs w:val="28"/>
        </w:rPr>
        <w:t>Козульского</w:t>
      </w:r>
      <w:proofErr w:type="spellEnd"/>
      <w:r w:rsidR="00AE0F4D" w:rsidRPr="00AE0F4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E1532" w:rsidRPr="00700821" w:rsidRDefault="001E1532" w:rsidP="001E1532">
      <w:pPr>
        <w:shd w:val="clear" w:color="auto" w:fill="FFFFFF"/>
        <w:ind w:firstLine="567"/>
        <w:rPr>
          <w:b/>
          <w:color w:val="000000"/>
        </w:rPr>
      </w:pPr>
    </w:p>
    <w:p w:rsidR="001E1532" w:rsidRPr="00700821" w:rsidRDefault="001E1532" w:rsidP="001E1532">
      <w:pPr>
        <w:shd w:val="clear" w:color="auto" w:fill="FFFFFF"/>
        <w:ind w:firstLine="567"/>
        <w:rPr>
          <w:b/>
          <w:color w:val="000000"/>
        </w:rPr>
      </w:pPr>
    </w:p>
    <w:p w:rsidR="001E1532" w:rsidRPr="00700821" w:rsidRDefault="001E1532" w:rsidP="001E1532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AE0F4D">
        <w:rPr>
          <w:sz w:val="28"/>
          <w:szCs w:val="28"/>
        </w:rPr>
        <w:t>Муниципального образования «</w:t>
      </w:r>
      <w:proofErr w:type="spellStart"/>
      <w:r w:rsidR="00AE0F4D">
        <w:rPr>
          <w:sz w:val="28"/>
          <w:szCs w:val="28"/>
        </w:rPr>
        <w:t>Козульское</w:t>
      </w:r>
      <w:proofErr w:type="spellEnd"/>
      <w:r w:rsidR="00AE0F4D">
        <w:rPr>
          <w:sz w:val="28"/>
          <w:szCs w:val="28"/>
        </w:rPr>
        <w:t xml:space="preserve"> сельское поселение»</w:t>
      </w:r>
      <w:r w:rsidR="00E0279A">
        <w:rPr>
          <w:sz w:val="28"/>
          <w:szCs w:val="28"/>
        </w:rPr>
        <w:t xml:space="preserve"> Совет</w:t>
      </w:r>
      <w:r w:rsidR="001540DE">
        <w:rPr>
          <w:sz w:val="28"/>
          <w:szCs w:val="28"/>
        </w:rPr>
        <w:t xml:space="preserve"> депутатов </w:t>
      </w:r>
      <w:proofErr w:type="spellStart"/>
      <w:r w:rsidR="001540DE">
        <w:rPr>
          <w:sz w:val="28"/>
          <w:szCs w:val="28"/>
        </w:rPr>
        <w:t>Козульского</w:t>
      </w:r>
      <w:proofErr w:type="spellEnd"/>
      <w:r w:rsidR="001540DE">
        <w:rPr>
          <w:sz w:val="28"/>
          <w:szCs w:val="28"/>
        </w:rPr>
        <w:t xml:space="preserve"> сельского поселения.</w:t>
      </w:r>
    </w:p>
    <w:p w:rsidR="001E1532" w:rsidRPr="00700821" w:rsidRDefault="001E1532" w:rsidP="001E1532">
      <w:pPr>
        <w:shd w:val="clear" w:color="auto" w:fill="FFFFFF"/>
        <w:ind w:firstLine="709"/>
        <w:jc w:val="both"/>
        <w:rPr>
          <w:color w:val="000000"/>
        </w:rPr>
      </w:pPr>
    </w:p>
    <w:p w:rsidR="001E1532" w:rsidRDefault="001E1532" w:rsidP="001E1532">
      <w:pPr>
        <w:spacing w:before="240" w:line="360" w:lineRule="auto"/>
        <w:ind w:firstLine="709"/>
        <w:jc w:val="both"/>
        <w:rPr>
          <w:i/>
          <w:iCs/>
          <w:color w:val="000000"/>
        </w:rPr>
      </w:pPr>
      <w:r w:rsidRPr="00700821">
        <w:rPr>
          <w:color w:val="000000"/>
          <w:sz w:val="28"/>
          <w:szCs w:val="28"/>
        </w:rPr>
        <w:t>РЕШИЛ</w:t>
      </w:r>
      <w:r w:rsidR="002963AB">
        <w:rPr>
          <w:color w:val="000000"/>
          <w:sz w:val="28"/>
          <w:szCs w:val="28"/>
        </w:rPr>
        <w:t>:</w:t>
      </w:r>
      <w:r w:rsidRPr="00700821">
        <w:rPr>
          <w:color w:val="000000"/>
          <w:sz w:val="28"/>
          <w:szCs w:val="28"/>
        </w:rPr>
        <w:t xml:space="preserve"> </w:t>
      </w:r>
    </w:p>
    <w:p w:rsidR="001E1532" w:rsidRPr="00700821" w:rsidRDefault="001E1532" w:rsidP="001E1532">
      <w:pPr>
        <w:spacing w:before="240"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</w:t>
      </w:r>
      <w:r w:rsidR="00AE0F4D">
        <w:rPr>
          <w:color w:val="000000"/>
          <w:sz w:val="28"/>
          <w:szCs w:val="28"/>
        </w:rPr>
        <w:t xml:space="preserve">йства на территории </w:t>
      </w:r>
      <w:proofErr w:type="spellStart"/>
      <w:r w:rsidR="00AE0F4D">
        <w:rPr>
          <w:color w:val="000000"/>
          <w:sz w:val="28"/>
          <w:szCs w:val="28"/>
        </w:rPr>
        <w:t>Козульского</w:t>
      </w:r>
      <w:proofErr w:type="spellEnd"/>
      <w:r w:rsidR="00AE0F4D">
        <w:rPr>
          <w:color w:val="000000"/>
          <w:sz w:val="28"/>
          <w:szCs w:val="28"/>
        </w:rPr>
        <w:t xml:space="preserve"> сельского поселения.</w:t>
      </w:r>
    </w:p>
    <w:p w:rsidR="001E1532" w:rsidRPr="008629D3" w:rsidRDefault="001E1532" w:rsidP="001E153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AE0F4D">
        <w:rPr>
          <w:color w:val="000000"/>
          <w:sz w:val="28"/>
          <w:szCs w:val="28"/>
        </w:rPr>
        <w:t>Козульского</w:t>
      </w:r>
      <w:proofErr w:type="spellEnd"/>
      <w:r w:rsidR="00AE0F4D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1E1532" w:rsidRPr="00700821" w:rsidRDefault="001E1532" w:rsidP="001E1532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AE0F4D">
        <w:rPr>
          <w:color w:val="000000"/>
          <w:sz w:val="28"/>
          <w:szCs w:val="28"/>
        </w:rPr>
        <w:t>Козульского</w:t>
      </w:r>
      <w:proofErr w:type="spellEnd"/>
      <w:r w:rsidR="00AE0F4D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1E1532" w:rsidRPr="00700821" w:rsidRDefault="001E1532" w:rsidP="001E15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1532" w:rsidRPr="00700821" w:rsidRDefault="00C12A3A" w:rsidP="001E153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532" w:rsidRPr="00700821" w:rsidRDefault="001E1532" w:rsidP="001E1532">
      <w:pPr>
        <w:rPr>
          <w:sz w:val="28"/>
          <w:szCs w:val="28"/>
        </w:rPr>
      </w:pPr>
      <w:r w:rsidRPr="00700821">
        <w:rPr>
          <w:sz w:val="28"/>
          <w:szCs w:val="28"/>
        </w:rPr>
        <w:t xml:space="preserve">Глава </w:t>
      </w:r>
      <w:r w:rsidR="00AE0F4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E0F4D" w:rsidRPr="00AE0F4D">
        <w:rPr>
          <w:bCs/>
          <w:color w:val="000000"/>
          <w:sz w:val="28"/>
          <w:szCs w:val="28"/>
        </w:rPr>
        <w:t>Козульского</w:t>
      </w:r>
      <w:proofErr w:type="spellEnd"/>
      <w:r w:rsidR="00AE0F4D" w:rsidRPr="00AE0F4D">
        <w:rPr>
          <w:bCs/>
          <w:color w:val="000000"/>
          <w:sz w:val="28"/>
          <w:szCs w:val="28"/>
        </w:rPr>
        <w:t xml:space="preserve"> сельского поселения</w:t>
      </w:r>
      <w:r w:rsidR="00C12A3A">
        <w:rPr>
          <w:bCs/>
          <w:color w:val="000000"/>
          <w:sz w:val="28"/>
          <w:szCs w:val="28"/>
        </w:rPr>
        <w:t xml:space="preserve">                                    А.М. </w:t>
      </w:r>
      <w:proofErr w:type="spellStart"/>
      <w:r w:rsidR="00C12A3A">
        <w:rPr>
          <w:bCs/>
          <w:color w:val="000000"/>
          <w:sz w:val="28"/>
          <w:szCs w:val="28"/>
        </w:rPr>
        <w:t>Ябыев</w:t>
      </w:r>
      <w:proofErr w:type="spellEnd"/>
    </w:p>
    <w:p w:rsidR="001E1532" w:rsidRPr="00700821" w:rsidRDefault="001E1532" w:rsidP="001E1532">
      <w:pPr>
        <w:spacing w:line="240" w:lineRule="exact"/>
        <w:ind w:left="5398"/>
        <w:jc w:val="center"/>
        <w:rPr>
          <w:b/>
          <w:color w:val="000000"/>
        </w:rPr>
      </w:pPr>
    </w:p>
    <w:p w:rsidR="001E1532" w:rsidRPr="00700821" w:rsidRDefault="001E1532" w:rsidP="001E1532">
      <w:pPr>
        <w:spacing w:line="240" w:lineRule="exact"/>
        <w:ind w:left="5398"/>
        <w:jc w:val="center"/>
        <w:rPr>
          <w:b/>
          <w:color w:val="000000"/>
        </w:rPr>
      </w:pPr>
    </w:p>
    <w:p w:rsidR="001E1532" w:rsidRPr="00C12A3A" w:rsidRDefault="001E1532" w:rsidP="00C12A3A">
      <w:pPr>
        <w:spacing w:line="240" w:lineRule="exact"/>
        <w:rPr>
          <w:b/>
          <w:color w:val="000000"/>
        </w:rPr>
      </w:pPr>
    </w:p>
    <w:p w:rsidR="001E1532" w:rsidRPr="00700821" w:rsidRDefault="001E1532" w:rsidP="005A7D95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  <w:r w:rsidR="00C12A3A">
        <w:t>:</w:t>
      </w:r>
    </w:p>
    <w:p w:rsidR="005A7D95" w:rsidRDefault="001E1532" w:rsidP="005A7D95">
      <w:pPr>
        <w:ind w:left="4536"/>
        <w:jc w:val="right"/>
        <w:rPr>
          <w:color w:val="000000"/>
        </w:rPr>
      </w:pPr>
      <w:r w:rsidRPr="00700821">
        <w:rPr>
          <w:color w:val="000000"/>
        </w:rPr>
        <w:t>решением</w:t>
      </w:r>
      <w:r w:rsidR="005A7D95">
        <w:rPr>
          <w:color w:val="000000"/>
        </w:rPr>
        <w:t xml:space="preserve"> Совет депутатов </w:t>
      </w:r>
    </w:p>
    <w:p w:rsidR="001E1532" w:rsidRPr="005A7D95" w:rsidRDefault="001540DE" w:rsidP="005A7D95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Козульского</w:t>
      </w:r>
      <w:proofErr w:type="spellEnd"/>
      <w:r>
        <w:rPr>
          <w:color w:val="000000"/>
        </w:rPr>
        <w:t xml:space="preserve"> сельского поселения</w:t>
      </w:r>
    </w:p>
    <w:p w:rsidR="001E1532" w:rsidRPr="00700821" w:rsidRDefault="00C12A3A" w:rsidP="005A7D95">
      <w:pPr>
        <w:ind w:left="4536"/>
        <w:jc w:val="right"/>
      </w:pPr>
      <w:r>
        <w:t>от «11» ноября</w:t>
      </w:r>
      <w:r w:rsidR="001E1532" w:rsidRPr="00700821">
        <w:t xml:space="preserve"> 2021</w:t>
      </w:r>
      <w:r>
        <w:t>г.</w:t>
      </w:r>
      <w:r w:rsidR="00F424D7">
        <w:t xml:space="preserve"> № 22</w:t>
      </w:r>
      <w:r w:rsidR="002963AB">
        <w:t>-1</w:t>
      </w:r>
    </w:p>
    <w:p w:rsidR="001E1532" w:rsidRPr="00700821" w:rsidRDefault="001E1532" w:rsidP="002963AB">
      <w:pPr>
        <w:ind w:firstLine="567"/>
        <w:rPr>
          <w:color w:val="000000"/>
          <w:sz w:val="17"/>
          <w:szCs w:val="17"/>
        </w:rPr>
      </w:pPr>
    </w:p>
    <w:p w:rsidR="001E1532" w:rsidRPr="00700821" w:rsidRDefault="001E1532" w:rsidP="001E1532">
      <w:pPr>
        <w:ind w:firstLine="567"/>
        <w:jc w:val="right"/>
        <w:rPr>
          <w:color w:val="000000"/>
          <w:sz w:val="17"/>
          <w:szCs w:val="17"/>
        </w:rPr>
      </w:pPr>
    </w:p>
    <w:p w:rsidR="001E1532" w:rsidRPr="00700821" w:rsidRDefault="001E1532" w:rsidP="001E1532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5A7D95" w:rsidRPr="005A7D95">
        <w:rPr>
          <w:b/>
          <w:color w:val="000000"/>
          <w:sz w:val="28"/>
          <w:szCs w:val="28"/>
        </w:rPr>
        <w:t>Козульского</w:t>
      </w:r>
      <w:proofErr w:type="spellEnd"/>
      <w:r w:rsidR="005A7D95" w:rsidRPr="005A7D95">
        <w:rPr>
          <w:b/>
          <w:color w:val="000000"/>
          <w:sz w:val="28"/>
          <w:szCs w:val="28"/>
        </w:rPr>
        <w:t xml:space="preserve"> сельского поселения</w:t>
      </w:r>
      <w:r w:rsidR="005A7D95">
        <w:rPr>
          <w:color w:val="000000"/>
          <w:sz w:val="28"/>
          <w:szCs w:val="28"/>
        </w:rPr>
        <w:t>.</w:t>
      </w:r>
    </w:p>
    <w:p w:rsidR="001E1532" w:rsidRPr="00700821" w:rsidRDefault="001E1532" w:rsidP="001E1532">
      <w:pPr>
        <w:spacing w:line="360" w:lineRule="auto"/>
        <w:jc w:val="center"/>
      </w:pPr>
    </w:p>
    <w:p w:rsidR="001E1532" w:rsidRPr="00700821" w:rsidRDefault="001E1532" w:rsidP="001E15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5A7D95" w:rsidRPr="005A7D95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="005A7D95" w:rsidRPr="005A7D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A7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A7D95" w:rsidRPr="005A7D95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="005A7D95" w:rsidRPr="005A7D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E1532" w:rsidRPr="00700821" w:rsidRDefault="001E1532" w:rsidP="001E153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5A7D95">
        <w:rPr>
          <w:color w:val="000000"/>
        </w:rPr>
        <w:t xml:space="preserve"> </w:t>
      </w:r>
      <w:proofErr w:type="spellStart"/>
      <w:r w:rsidR="005A7D95" w:rsidRPr="005A7D95">
        <w:rPr>
          <w:color w:val="000000"/>
          <w:sz w:val="28"/>
          <w:szCs w:val="28"/>
        </w:rPr>
        <w:t>Козульского</w:t>
      </w:r>
      <w:proofErr w:type="spellEnd"/>
      <w:r w:rsidR="005A7D95" w:rsidRPr="005A7D95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E1532" w:rsidRPr="00700821" w:rsidRDefault="001E1532" w:rsidP="001E153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3C3672">
        <w:rPr>
          <w:color w:val="000000"/>
          <w:sz w:val="28"/>
          <w:szCs w:val="28"/>
        </w:rPr>
        <w:t xml:space="preserve">Глава </w:t>
      </w:r>
      <w:proofErr w:type="spellStart"/>
      <w:r w:rsidR="003C3672">
        <w:rPr>
          <w:color w:val="000000"/>
          <w:sz w:val="28"/>
          <w:szCs w:val="28"/>
        </w:rPr>
        <w:t>Козульского</w:t>
      </w:r>
      <w:proofErr w:type="spellEnd"/>
      <w:r w:rsidR="003C3672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E1532" w:rsidRPr="00700821" w:rsidRDefault="001E1532" w:rsidP="001E153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</w:t>
      </w:r>
      <w:r w:rsidRPr="00700821">
        <w:rPr>
          <w:color w:val="000000"/>
          <w:sz w:val="28"/>
          <w:szCs w:val="28"/>
        </w:rPr>
        <w:lastRenderedPageBreak/>
        <w:t>муниципальном контроле в Российской Федерации» и иными федеральными законами.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D214A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8D214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D214A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8D214A">
        <w:rPr>
          <w:rFonts w:ascii="Times New Roman" w:hAnsi="Times New Roman" w:cs="Times New Roman"/>
          <w:color w:val="000000"/>
          <w:sz w:val="28"/>
          <w:szCs w:val="28"/>
        </w:rPr>
        <w:t xml:space="preserve"> от 06.10.2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003 № 131-ФЗ «Об общих принципах организации местного самоуправления в Российской Федерации».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E1532" w:rsidRPr="00700821" w:rsidRDefault="001E1532" w:rsidP="001E15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E1532" w:rsidRPr="00700821" w:rsidRDefault="001E1532" w:rsidP="001E15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Республики Алтай, 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 xml:space="preserve">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E1532" w:rsidRPr="00700821" w:rsidRDefault="001E1532" w:rsidP="001E15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9A4C74" w:rsidRPr="009A4C74">
        <w:rPr>
          <w:color w:val="000000"/>
          <w:sz w:val="28"/>
          <w:szCs w:val="28"/>
        </w:rPr>
        <w:t>Козульского</w:t>
      </w:r>
      <w:proofErr w:type="spellEnd"/>
      <w:r w:rsidR="009A4C74" w:rsidRPr="009A4C74">
        <w:rPr>
          <w:color w:val="000000"/>
          <w:sz w:val="28"/>
          <w:szCs w:val="28"/>
        </w:rPr>
        <w:t xml:space="preserve"> сельского поселения</w:t>
      </w:r>
      <w:r w:rsidRPr="009A4C7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1E1532" w:rsidRPr="00700821" w:rsidRDefault="001E1532" w:rsidP="001E15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9A4C74" w:rsidRPr="009A4C74">
        <w:rPr>
          <w:color w:val="000000"/>
          <w:sz w:val="28"/>
          <w:szCs w:val="28"/>
        </w:rPr>
        <w:t>Козульского</w:t>
      </w:r>
      <w:proofErr w:type="spellEnd"/>
      <w:r w:rsidR="009A4C74" w:rsidRPr="009A4C74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E1532" w:rsidRPr="00700821" w:rsidRDefault="001E1532" w:rsidP="001E15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E1532" w:rsidRPr="00700821" w:rsidRDefault="001E1532" w:rsidP="001E15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E1532" w:rsidRPr="00700821" w:rsidRDefault="001E1532" w:rsidP="001E15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E1532" w:rsidRPr="00700821" w:rsidRDefault="001E1532" w:rsidP="001E15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E1532" w:rsidRPr="00700821" w:rsidRDefault="001E1532" w:rsidP="001E15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E1532" w:rsidRPr="00700821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1E1532" w:rsidRPr="001C09A3" w:rsidRDefault="001E1532" w:rsidP="001E15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1E1532" w:rsidRPr="001C09A3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E1532" w:rsidRPr="00700821" w:rsidRDefault="001E1532" w:rsidP="001E15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E1532" w:rsidRPr="00700821" w:rsidRDefault="001E1532" w:rsidP="001E15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исполняющему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A4C74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="009A4C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8D214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proofErr w:type="spellStart"/>
      <w:r w:rsidR="009A4C74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="009A4C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</w:t>
      </w:r>
      <w:r>
        <w:rPr>
          <w:color w:val="000000"/>
          <w:sz w:val="28"/>
          <w:szCs w:val="28"/>
        </w:rPr>
        <w:t>исполняющим его обязанности</w:t>
      </w:r>
      <w:r w:rsidRPr="00700821">
        <w:rPr>
          <w:color w:val="000000"/>
          <w:sz w:val="28"/>
          <w:szCs w:val="28"/>
        </w:rPr>
        <w:t xml:space="preserve">) </w:t>
      </w:r>
      <w:proofErr w:type="spellStart"/>
      <w:r w:rsidR="009A4C74">
        <w:rPr>
          <w:color w:val="000000"/>
          <w:sz w:val="28"/>
          <w:szCs w:val="28"/>
        </w:rPr>
        <w:t>Козульского</w:t>
      </w:r>
      <w:proofErr w:type="spellEnd"/>
      <w:r w:rsidR="009A4C74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экономического развития Российской Федерации от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исполняющим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F0BD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CF0BD1">
        <w:rPr>
          <w:rFonts w:ascii="Times New Roman" w:hAnsi="Times New Roman" w:cs="Times New Roman"/>
          <w:color w:val="000000"/>
          <w:sz w:val="28"/>
          <w:szCs w:val="28"/>
        </w:rPr>
        <w:t>Козульское</w:t>
      </w:r>
      <w:proofErr w:type="spellEnd"/>
      <w:r w:rsidR="00CF0B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 использоваться администрацией в целях оценки контролируемого лица по вопросам соблюдения обязательных требований.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E1532" w:rsidRPr="00CF0BD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исполняющим его обязанности</w:t>
      </w:r>
      <w:r w:rsidRPr="00CF0BD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F0BD1" w:rsidRPr="00CF0B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F0BD1" w:rsidRPr="00CF0BD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«</w:t>
      </w:r>
      <w:proofErr w:type="spellStart"/>
      <w:r w:rsidR="00CF0BD1" w:rsidRPr="00CF0BD1">
        <w:rPr>
          <w:rFonts w:ascii="Times New Roman" w:hAnsi="Times New Roman" w:cs="Times New Roman"/>
          <w:iCs/>
          <w:color w:val="000000"/>
          <w:sz w:val="28"/>
          <w:szCs w:val="28"/>
        </w:rPr>
        <w:t>Козульское</w:t>
      </w:r>
      <w:proofErr w:type="spellEnd"/>
      <w:r w:rsidR="00CF0BD1" w:rsidRPr="00CF0B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поселение</w:t>
      </w:r>
      <w:r w:rsidR="00CF0B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32" w:rsidRPr="00700821" w:rsidRDefault="001E1532" w:rsidP="001E15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E1532" w:rsidRPr="00700821" w:rsidRDefault="001E1532" w:rsidP="001E15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исполняющего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F0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0BD1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="00CF0B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6" w:history="1">
        <w:r w:rsidRPr="002604B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 w:rsidRPr="002604B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8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E1532" w:rsidRPr="00700821" w:rsidRDefault="001E1532" w:rsidP="001E15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1E1532" w:rsidRPr="00700821" w:rsidRDefault="001E1532" w:rsidP="001E15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1532" w:rsidRPr="00700821" w:rsidRDefault="001E1532" w:rsidP="001E15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2604B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2604BD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31.07.2020 № 248-ФЗ «О государственном контроле (надзоре) и муниципальном контроле в Российской Федерации».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32" w:rsidRPr="00700821" w:rsidRDefault="001E1532" w:rsidP="001E15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E1532" w:rsidRPr="00700821" w:rsidRDefault="001E1532" w:rsidP="001E15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532" w:rsidRPr="00700821" w:rsidRDefault="001E1532" w:rsidP="001E1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E1532" w:rsidRDefault="001E1532" w:rsidP="001E1532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532" w:rsidRPr="00700821" w:rsidRDefault="001E1532" w:rsidP="001E1532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E1532" w:rsidRPr="00700821" w:rsidRDefault="001E1532" w:rsidP="001E1532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532" w:rsidRPr="00700821" w:rsidRDefault="001E1532" w:rsidP="001E1532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E1532" w:rsidRPr="00700821" w:rsidRDefault="001E1532" w:rsidP="001E1532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F0BD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E0279A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CF0BD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E02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279A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="00E0279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E1532" w:rsidRPr="00700821" w:rsidRDefault="001E1532" w:rsidP="001E153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1532" w:rsidRPr="00700821" w:rsidRDefault="001E1532" w:rsidP="001E153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E1532" w:rsidRPr="00700821" w:rsidRDefault="001E1532" w:rsidP="001E153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1E1532" w:rsidRPr="00700821" w:rsidRDefault="001E1532" w:rsidP="001E153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1E1532" w:rsidRPr="00700821" w:rsidRDefault="001E1532" w:rsidP="001E1532">
      <w:pPr>
        <w:shd w:val="clear" w:color="auto" w:fill="FFFFFF"/>
        <w:ind w:firstLine="567"/>
        <w:rPr>
          <w:b/>
          <w:color w:val="000000"/>
        </w:rPr>
      </w:pPr>
    </w:p>
    <w:p w:rsidR="001E1532" w:rsidRPr="00700821" w:rsidRDefault="001E1532" w:rsidP="001E15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1E1532" w:rsidRPr="00700821" w:rsidRDefault="001E1532" w:rsidP="001E15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1E1532" w:rsidRPr="00700821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1E1532" w:rsidRPr="00700821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1E1532" w:rsidRPr="00700821" w:rsidRDefault="001E1532" w:rsidP="001E15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1E1532" w:rsidRPr="00700821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1E1532" w:rsidRPr="00700821" w:rsidRDefault="001E1532" w:rsidP="001E15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E1532" w:rsidRPr="00700821" w:rsidRDefault="001E1532" w:rsidP="001E15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1E1532" w:rsidRPr="00700821" w:rsidRDefault="001E1532" w:rsidP="001E15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1E1532" w:rsidRPr="00700821" w:rsidRDefault="001E1532" w:rsidP="001E15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1E1532" w:rsidRPr="00700821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1E1532" w:rsidRPr="00700821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1E1532" w:rsidRPr="00700821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1E1532" w:rsidRPr="00700821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1E1532" w:rsidRPr="00700821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1E1532" w:rsidRPr="00700821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1E1532" w:rsidRPr="00700821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1E1532" w:rsidRDefault="001E1532" w:rsidP="001E15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123091" w:rsidRDefault="00123091"/>
    <w:sectPr w:rsidR="00123091" w:rsidSect="0012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1532"/>
    <w:rsid w:val="00010A9F"/>
    <w:rsid w:val="00123091"/>
    <w:rsid w:val="001540DE"/>
    <w:rsid w:val="00187413"/>
    <w:rsid w:val="001E1532"/>
    <w:rsid w:val="002963AB"/>
    <w:rsid w:val="003C3672"/>
    <w:rsid w:val="004A226F"/>
    <w:rsid w:val="005A7D95"/>
    <w:rsid w:val="00694E73"/>
    <w:rsid w:val="006A0797"/>
    <w:rsid w:val="007A3218"/>
    <w:rsid w:val="009A4C74"/>
    <w:rsid w:val="009C1646"/>
    <w:rsid w:val="00A16AA1"/>
    <w:rsid w:val="00AE0F4D"/>
    <w:rsid w:val="00BA30C6"/>
    <w:rsid w:val="00C12A3A"/>
    <w:rsid w:val="00C73D9D"/>
    <w:rsid w:val="00C8511B"/>
    <w:rsid w:val="00CC75A8"/>
    <w:rsid w:val="00CF0BD1"/>
    <w:rsid w:val="00D30CDE"/>
    <w:rsid w:val="00E0279A"/>
    <w:rsid w:val="00E93200"/>
    <w:rsid w:val="00ED2431"/>
    <w:rsid w:val="00F424D7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5A8"/>
    <w:pPr>
      <w:keepNext/>
      <w:ind w:right="340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532"/>
    <w:rPr>
      <w:color w:val="0000FF"/>
      <w:u w:val="single"/>
    </w:rPr>
  </w:style>
  <w:style w:type="paragraph" w:customStyle="1" w:styleId="ConsTitle">
    <w:name w:val="ConsTitle"/>
    <w:rsid w:val="001E153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1E15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E1532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1E153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1E15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1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75A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12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Козуль</dc:creator>
  <cp:lastModifiedBy>Козуль</cp:lastModifiedBy>
  <cp:revision>2</cp:revision>
  <cp:lastPrinted>2021-11-11T03:38:00Z</cp:lastPrinted>
  <dcterms:created xsi:type="dcterms:W3CDTF">2021-11-18T03:00:00Z</dcterms:created>
  <dcterms:modified xsi:type="dcterms:W3CDTF">2021-11-18T03:00:00Z</dcterms:modified>
</cp:coreProperties>
</file>